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2F" w:rsidRDefault="006E322F" w:rsidP="006E32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6E322F" w:rsidRDefault="006E322F" w:rsidP="006E32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6E322F" w:rsidRDefault="006E322F" w:rsidP="006E32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2024/2025 - październik 2024</w:t>
      </w:r>
    </w:p>
    <w:p w:rsidR="006E322F" w:rsidRDefault="006E322F" w:rsidP="006E322F">
      <w:pPr>
        <w:jc w:val="center"/>
        <w:rPr>
          <w:b/>
          <w:bCs/>
          <w:sz w:val="28"/>
          <w:szCs w:val="28"/>
        </w:rPr>
      </w:pPr>
    </w:p>
    <w:p w:rsidR="006E322F" w:rsidRPr="00AA7BE0" w:rsidRDefault="006E322F" w:rsidP="006E322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zjazd V – sobota 26.10.2024 </w:t>
      </w:r>
    </w:p>
    <w:p w:rsidR="006E322F" w:rsidRPr="00AA7BE0" w:rsidRDefault="006E322F" w:rsidP="006E322F">
      <w:pPr>
        <w:jc w:val="center"/>
        <w:rPr>
          <w:b/>
          <w:bCs/>
          <w:sz w:val="20"/>
          <w:szCs w:val="20"/>
        </w:rPr>
      </w:pPr>
    </w:p>
    <w:p w:rsidR="006E322F" w:rsidRPr="00AA7BE0" w:rsidRDefault="006E322F" w:rsidP="006E322F">
      <w:pPr>
        <w:jc w:val="center"/>
        <w:rPr>
          <w:b/>
          <w:bCs/>
          <w:sz w:val="20"/>
          <w:szCs w:val="20"/>
        </w:rPr>
      </w:pPr>
    </w:p>
    <w:tbl>
      <w:tblPr>
        <w:tblpPr w:leftFromText="141" w:rightFromText="141" w:bottomFromText="200" w:vertAnchor="text" w:horzAnchor="margin" w:tblpX="-856" w:tblpY="150"/>
        <w:tblW w:w="1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708"/>
        <w:gridCol w:w="1702"/>
        <w:gridCol w:w="2053"/>
        <w:gridCol w:w="2058"/>
        <w:gridCol w:w="2693"/>
        <w:gridCol w:w="2835"/>
        <w:gridCol w:w="3118"/>
        <w:gridCol w:w="3118"/>
      </w:tblGrid>
      <w:tr w:rsidR="006E322F" w:rsidRPr="006E322F" w:rsidTr="00AE66C5">
        <w:trPr>
          <w:gridAfter w:val="1"/>
          <w:wAfter w:w="3118" w:type="dxa"/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F" w:rsidRPr="006E322F" w:rsidRDefault="006E322F" w:rsidP="00AE66C5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klasa II</w:t>
            </w:r>
          </w:p>
          <w:p w:rsidR="006E322F" w:rsidRPr="006E322F" w:rsidRDefault="006E322F" w:rsidP="00AE66C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 w:rsidRPr="006E322F">
              <w:rPr>
                <w:b/>
                <w:bCs/>
              </w:rPr>
              <w:tab/>
              <w:t>klasa IV</w:t>
            </w:r>
          </w:p>
        </w:tc>
      </w:tr>
      <w:tr w:rsidR="006E322F" w:rsidRPr="006E322F" w:rsidTr="00AE66C5">
        <w:trPr>
          <w:gridAfter w:val="1"/>
          <w:wAfter w:w="3118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l.p.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</w:pPr>
            <w:r w:rsidRPr="006E322F">
              <w:rPr>
                <w:b/>
                <w:bCs/>
              </w:rPr>
              <w:t>przedmioty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rPr>
                <w:b/>
                <w:bCs/>
              </w:rPr>
            </w:pPr>
            <w:r w:rsidRPr="006E322F">
              <w:rPr>
                <w:b/>
                <w:bCs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</w:pPr>
            <w:r w:rsidRPr="006E322F">
              <w:rPr>
                <w:b/>
                <w:bCs/>
              </w:rPr>
              <w:t>przedmioty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rPr>
                <w:b/>
                <w:bCs/>
              </w:rPr>
            </w:pPr>
            <w:r w:rsidRPr="006E322F">
              <w:rPr>
                <w:b/>
                <w:bCs/>
              </w:rPr>
              <w:t>nauczyciel 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  <w:rPr>
                <w:b/>
                <w:bCs/>
              </w:rPr>
            </w:pPr>
            <w:r w:rsidRPr="006E322F">
              <w:rPr>
                <w:b/>
                <w:bCs/>
              </w:rPr>
              <w:t>przedmioty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  <w:rPr>
                <w:b/>
                <w:bCs/>
              </w:rPr>
            </w:pPr>
            <w:r w:rsidRPr="006E322F">
              <w:rPr>
                <w:b/>
                <w:bCs/>
              </w:rPr>
              <w:t>nauczyciel prowadzący</w:t>
            </w:r>
          </w:p>
        </w:tc>
      </w:tr>
      <w:tr w:rsidR="006E322F" w:rsidRPr="006E322F" w:rsidTr="00AE66C5">
        <w:trPr>
          <w:gridAfter w:val="1"/>
          <w:wAfter w:w="3118" w:type="dxa"/>
          <w:trHeight w:val="597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jc w:val="center"/>
            </w:pPr>
            <w:r w:rsidRPr="006E322F">
              <w:rPr>
                <w:b/>
                <w:bCs/>
              </w:rPr>
              <w:t>26.10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1/2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  <w:r>
              <w:t>historia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</w:pPr>
            <w:r>
              <w:t>p. L. 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</w:pPr>
            <w:r>
              <w:rPr>
                <w:bCs/>
              </w:rPr>
              <w:t>geografia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A. </w:t>
            </w:r>
            <w:proofErr w:type="spellStart"/>
            <w:r>
              <w:rPr>
                <w:bCs/>
              </w:rPr>
              <w:t>Siepka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  <w:r w:rsidRPr="006E322F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</w:pPr>
            <w:r w:rsidRPr="006E322F">
              <w:t>p. A. Majcher</w:t>
            </w:r>
          </w:p>
        </w:tc>
      </w:tr>
      <w:tr w:rsidR="006E322F" w:rsidRPr="006E322F" w:rsidTr="00AE66C5">
        <w:trPr>
          <w:trHeight w:val="40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2F" w:rsidRPr="006E322F" w:rsidRDefault="006E322F" w:rsidP="00AE66C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3/4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</w:pPr>
            <w:r>
              <w:rPr>
                <w:bCs/>
              </w:rPr>
              <w:t>geografia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A. </w:t>
            </w:r>
            <w:proofErr w:type="spellStart"/>
            <w:r>
              <w:rPr>
                <w:bCs/>
              </w:rPr>
              <w:t>Siepka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społeczeństwie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D9B" w:rsidRPr="006E322F" w:rsidRDefault="00C71D9B" w:rsidP="00C71D9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L. Sobieraj</w:t>
            </w:r>
          </w:p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</w:p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  <w:r w:rsidRPr="006E322F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</w:pPr>
            <w:r w:rsidRPr="006E322F">
              <w:t>p. A. Majcher</w:t>
            </w:r>
          </w:p>
        </w:tc>
        <w:tc>
          <w:tcPr>
            <w:tcW w:w="3118" w:type="dxa"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</w:p>
        </w:tc>
      </w:tr>
      <w:tr w:rsidR="006E322F" w:rsidRPr="006E322F" w:rsidTr="00AE66C5">
        <w:trPr>
          <w:gridAfter w:val="1"/>
          <w:wAfter w:w="3118" w:type="dxa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2F" w:rsidRPr="006E322F" w:rsidRDefault="006E322F" w:rsidP="00AE66C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5/6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społeczeństwie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L. Sobieraj</w:t>
            </w:r>
          </w:p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  <w:r w:rsidRPr="006E322F"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</w:pPr>
            <w:r w:rsidRPr="006E322F">
              <w:t>p. A. Majcher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</w:pPr>
            <w:r>
              <w:rPr>
                <w:bCs/>
              </w:rPr>
              <w:t xml:space="preserve">p. A. </w:t>
            </w:r>
            <w:proofErr w:type="spellStart"/>
            <w:r>
              <w:rPr>
                <w:bCs/>
              </w:rPr>
              <w:t>Siepka</w:t>
            </w:r>
            <w:proofErr w:type="spellEnd"/>
          </w:p>
        </w:tc>
      </w:tr>
      <w:tr w:rsidR="006E322F" w:rsidRPr="006E322F" w:rsidTr="00AE66C5">
        <w:trPr>
          <w:gridAfter w:val="1"/>
          <w:wAfter w:w="3118" w:type="dxa"/>
          <w:trHeight w:val="453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2F" w:rsidRPr="006E322F" w:rsidRDefault="006E322F" w:rsidP="00AE66C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jc w:val="center"/>
            </w:pPr>
            <w:r w:rsidRPr="006E322F">
              <w:rPr>
                <w:b/>
                <w:bCs/>
              </w:rPr>
              <w:t>7/8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  <w:r w:rsidRPr="006E322F">
              <w:rPr>
                <w:bCs/>
              </w:rPr>
              <w:t>j. polski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</w:pPr>
            <w:r w:rsidRPr="006E322F">
              <w:t>p. A. Majcher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Default="00C71D9B" w:rsidP="00AE66C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</w:t>
            </w:r>
          </w:p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C71D9B" w:rsidP="00AE66C5">
            <w:pPr>
              <w:spacing w:line="276" w:lineRule="auto"/>
            </w:pPr>
            <w:r>
              <w:t>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społeczeństwie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9B" w:rsidRPr="006E322F" w:rsidRDefault="00C71D9B" w:rsidP="00C71D9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L. Sobieraj</w:t>
            </w:r>
          </w:p>
          <w:p w:rsidR="006E322F" w:rsidRPr="006E322F" w:rsidRDefault="006E322F" w:rsidP="00AE66C5">
            <w:pPr>
              <w:spacing w:line="276" w:lineRule="auto"/>
            </w:pPr>
          </w:p>
        </w:tc>
      </w:tr>
    </w:tbl>
    <w:p w:rsidR="006E322F" w:rsidRPr="006E322F" w:rsidRDefault="006E322F" w:rsidP="006E322F"/>
    <w:p w:rsidR="006E322F" w:rsidRDefault="006E322F" w:rsidP="006E322F">
      <w:r w:rsidRPr="006E322F">
        <w:t xml:space="preserve">                                                                               </w:t>
      </w:r>
    </w:p>
    <w:p w:rsidR="006E322F" w:rsidRDefault="006E322F" w:rsidP="006E322F"/>
    <w:p w:rsidR="006E322F" w:rsidRDefault="006E322F" w:rsidP="006E322F"/>
    <w:p w:rsidR="006E322F" w:rsidRDefault="006E322F" w:rsidP="006E322F"/>
    <w:p w:rsidR="006E322F" w:rsidRDefault="006E322F" w:rsidP="006E322F"/>
    <w:p w:rsidR="006E322F" w:rsidRDefault="006E322F" w:rsidP="006E322F"/>
    <w:p w:rsidR="006E322F" w:rsidRDefault="006E322F" w:rsidP="006E322F"/>
    <w:p w:rsidR="006E322F" w:rsidRDefault="006E322F" w:rsidP="006E322F"/>
    <w:p w:rsidR="006E322F" w:rsidRDefault="006E322F" w:rsidP="006E322F"/>
    <w:p w:rsidR="006E322F" w:rsidRPr="006E322F" w:rsidRDefault="006E322F" w:rsidP="006E322F">
      <w:pPr>
        <w:jc w:val="center"/>
        <w:rPr>
          <w:sz w:val="28"/>
          <w:szCs w:val="28"/>
        </w:rPr>
      </w:pPr>
      <w:r w:rsidRPr="006E322F">
        <w:rPr>
          <w:b/>
          <w:bCs/>
          <w:sz w:val="28"/>
          <w:szCs w:val="28"/>
        </w:rPr>
        <w:t>zjazd V– niedziela 27.10.2024 r.</w:t>
      </w:r>
    </w:p>
    <w:p w:rsidR="006E322F" w:rsidRDefault="006E322F" w:rsidP="006E322F">
      <w:pPr>
        <w:jc w:val="center"/>
        <w:rPr>
          <w:b/>
          <w:bCs/>
        </w:rPr>
      </w:pPr>
    </w:p>
    <w:p w:rsidR="006E322F" w:rsidRDefault="006E322F" w:rsidP="006E322F">
      <w:pPr>
        <w:jc w:val="center"/>
        <w:rPr>
          <w:b/>
          <w:bCs/>
        </w:rPr>
      </w:pPr>
    </w:p>
    <w:p w:rsidR="006E322F" w:rsidRPr="006E322F" w:rsidRDefault="006E322F" w:rsidP="006E322F">
      <w:pPr>
        <w:jc w:val="center"/>
        <w:rPr>
          <w:b/>
          <w:bCs/>
        </w:rPr>
      </w:pPr>
    </w:p>
    <w:tbl>
      <w:tblPr>
        <w:tblpPr w:leftFromText="141" w:rightFromText="141" w:bottomFromText="200" w:vertAnchor="text" w:horzAnchor="margin" w:tblpX="-569" w:tblpY="150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709"/>
        <w:gridCol w:w="1755"/>
        <w:gridCol w:w="1930"/>
        <w:gridCol w:w="1701"/>
        <w:gridCol w:w="2268"/>
        <w:gridCol w:w="2695"/>
        <w:gridCol w:w="3688"/>
      </w:tblGrid>
      <w:tr w:rsidR="006E322F" w:rsidRPr="006E322F" w:rsidTr="00AE66C5">
        <w:trPr>
          <w:trHeight w:val="314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F" w:rsidRPr="006E322F" w:rsidRDefault="006E322F" w:rsidP="00AE66C5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klasa II</w:t>
            </w:r>
          </w:p>
          <w:p w:rsidR="006E322F" w:rsidRPr="006E322F" w:rsidRDefault="006E322F" w:rsidP="00AE66C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klasa III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</w:rPr>
              <w:t>Klasa IV</w:t>
            </w:r>
          </w:p>
        </w:tc>
      </w:tr>
      <w:tr w:rsidR="006E322F" w:rsidRPr="006E322F" w:rsidTr="00AE66C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l.p.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</w:pPr>
            <w:r w:rsidRPr="006E322F">
              <w:rPr>
                <w:b/>
                <w:bCs/>
              </w:rPr>
              <w:t>przedmioty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rPr>
                <w:b/>
                <w:bCs/>
              </w:rPr>
            </w:pPr>
            <w:r w:rsidRPr="006E322F"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</w:pPr>
            <w:r w:rsidRPr="006E322F">
              <w:rPr>
                <w:b/>
                <w:bCs/>
              </w:rPr>
              <w:t>przedmioty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22F" w:rsidRPr="006E322F" w:rsidRDefault="006E322F" w:rsidP="00AE66C5">
            <w:pPr>
              <w:spacing w:line="276" w:lineRule="auto"/>
              <w:rPr>
                <w:b/>
                <w:bCs/>
              </w:rPr>
            </w:pPr>
            <w:r w:rsidRPr="006E322F">
              <w:rPr>
                <w:b/>
                <w:bCs/>
              </w:rPr>
              <w:t>nauczyciel prowadzący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  <w:rPr>
                <w:b/>
                <w:bCs/>
              </w:rPr>
            </w:pPr>
            <w:r w:rsidRPr="006E322F">
              <w:rPr>
                <w:b/>
                <w:bCs/>
              </w:rPr>
              <w:t>przedmioty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2F" w:rsidRPr="006E322F" w:rsidRDefault="006E322F" w:rsidP="00AE66C5">
            <w:pPr>
              <w:spacing w:line="276" w:lineRule="auto"/>
              <w:rPr>
                <w:b/>
                <w:bCs/>
              </w:rPr>
            </w:pPr>
            <w:r w:rsidRPr="006E322F">
              <w:rPr>
                <w:b/>
                <w:bCs/>
              </w:rPr>
              <w:t>nauczyciel prowadzący</w:t>
            </w:r>
          </w:p>
        </w:tc>
      </w:tr>
      <w:tr w:rsidR="00D55EF2" w:rsidRPr="006E322F" w:rsidTr="00AE66C5">
        <w:trPr>
          <w:trHeight w:val="328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jc w:val="center"/>
            </w:pPr>
            <w:r w:rsidRPr="006E322F">
              <w:rPr>
                <w:b/>
                <w:bCs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społeczeństwie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L. Sobieraj</w:t>
            </w:r>
          </w:p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D. Walkowska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F2" w:rsidRPr="006E322F" w:rsidRDefault="00D55EF2" w:rsidP="00D55EF2">
            <w:pPr>
              <w:spacing w:line="276" w:lineRule="auto"/>
              <w:rPr>
                <w:color w:val="000000"/>
              </w:rPr>
            </w:pPr>
            <w:r w:rsidRPr="006E322F">
              <w:rPr>
                <w:color w:val="000000"/>
              </w:rPr>
              <w:t xml:space="preserve">matematyka </w:t>
            </w:r>
          </w:p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 w:rsidRPr="006E322F">
              <w:rPr>
                <w:color w:val="000000"/>
              </w:rPr>
              <w:t>p. J. Jakubowska</w:t>
            </w:r>
          </w:p>
        </w:tc>
      </w:tr>
      <w:tr w:rsidR="00D55EF2" w:rsidRPr="006E322F" w:rsidTr="00AE66C5">
        <w:trPr>
          <w:trHeight w:val="407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EF2" w:rsidRPr="006E322F" w:rsidRDefault="00D55EF2" w:rsidP="00D55EF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3/4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Default="00D55EF2" w:rsidP="00D55EF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K. Likos</w:t>
            </w:r>
          </w:p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/</w:t>
            </w:r>
            <w:r w:rsidRPr="00D55EF2">
              <w:rPr>
                <w:bCs/>
                <w:sz w:val="22"/>
                <w:szCs w:val="22"/>
              </w:rPr>
              <w:t>p. D. Walkowska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rPr>
                <w:color w:val="000000"/>
              </w:rPr>
            </w:pPr>
            <w:r w:rsidRPr="006E322F">
              <w:rPr>
                <w:color w:val="000000"/>
              </w:rPr>
              <w:t xml:space="preserve">matematyka </w:t>
            </w:r>
          </w:p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 w:rsidRPr="006E322F">
              <w:rPr>
                <w:color w:val="000000"/>
              </w:rPr>
              <w:t>p. J. Jakubowska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t>historia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F2" w:rsidRPr="006E322F" w:rsidRDefault="00D55EF2" w:rsidP="00D55EF2">
            <w:pPr>
              <w:spacing w:line="276" w:lineRule="auto"/>
            </w:pPr>
            <w:r>
              <w:t>p. L. Sobieraj</w:t>
            </w:r>
          </w:p>
        </w:tc>
      </w:tr>
      <w:tr w:rsidR="00D55EF2" w:rsidRPr="006E322F" w:rsidTr="00AE66C5"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EF2" w:rsidRPr="006E322F" w:rsidRDefault="00D55EF2" w:rsidP="00D55EF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jc w:val="center"/>
              <w:rPr>
                <w:b/>
                <w:bCs/>
              </w:rPr>
            </w:pPr>
            <w:r w:rsidRPr="006E322F">
              <w:rPr>
                <w:b/>
                <w:bCs/>
              </w:rPr>
              <w:t>5/6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rPr>
                <w:color w:val="000000"/>
              </w:rPr>
            </w:pPr>
            <w:r w:rsidRPr="006E322F">
              <w:rPr>
                <w:color w:val="000000"/>
              </w:rPr>
              <w:t xml:space="preserve">matematyka </w:t>
            </w:r>
          </w:p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 w:rsidRPr="006E322F">
              <w:rPr>
                <w:color w:val="000000"/>
              </w:rPr>
              <w:t>p. J. Jakubowska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t>historia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</w:pPr>
            <w:r>
              <w:t>p. L. Sobieraj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K. Goźlińska</w:t>
            </w:r>
          </w:p>
        </w:tc>
      </w:tr>
      <w:tr w:rsidR="00D55EF2" w:rsidRPr="006E322F" w:rsidTr="00AE66C5">
        <w:trPr>
          <w:trHeight w:val="601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EF2" w:rsidRPr="006E322F" w:rsidRDefault="00D55EF2" w:rsidP="00D55EF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jc w:val="center"/>
            </w:pPr>
            <w:r w:rsidRPr="006E322F">
              <w:rPr>
                <w:b/>
                <w:bCs/>
              </w:rPr>
              <w:t>7/8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</w:pPr>
            <w:r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</w:pPr>
            <w:r>
              <w:t>-------------------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---------------------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F2" w:rsidRPr="006E322F" w:rsidRDefault="00D55EF2" w:rsidP="00D55EF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F2" w:rsidRPr="006E322F" w:rsidRDefault="00D55EF2" w:rsidP="00D55EF2">
            <w:pPr>
              <w:spacing w:line="276" w:lineRule="auto"/>
            </w:pPr>
            <w:r>
              <w:rPr>
                <w:bCs/>
              </w:rPr>
              <w:t>p. K. Goźlińska</w:t>
            </w:r>
          </w:p>
        </w:tc>
      </w:tr>
    </w:tbl>
    <w:p w:rsidR="006E322F" w:rsidRDefault="006E322F" w:rsidP="006E322F"/>
    <w:p w:rsidR="006E322F" w:rsidRPr="006E322F" w:rsidRDefault="006E322F" w:rsidP="006E322F">
      <w:r w:rsidRPr="006E322F">
        <w:t xml:space="preserve">                                                                                  </w:t>
      </w:r>
    </w:p>
    <w:p w:rsidR="006E322F" w:rsidRPr="006E322F" w:rsidRDefault="006E322F" w:rsidP="006E322F"/>
    <w:p w:rsidR="006E322F" w:rsidRPr="006E322F" w:rsidRDefault="006E322F" w:rsidP="006E322F"/>
    <w:p w:rsidR="006E322F" w:rsidRPr="006E322F" w:rsidRDefault="006E322F" w:rsidP="006E322F"/>
    <w:p w:rsidR="006E322F" w:rsidRPr="006E322F" w:rsidRDefault="006E322F" w:rsidP="006E322F"/>
    <w:p w:rsidR="006E322F" w:rsidRPr="006E322F" w:rsidRDefault="006E322F" w:rsidP="006E322F"/>
    <w:p w:rsidR="006C18F0" w:rsidRPr="006E322F" w:rsidRDefault="006C18F0">
      <w:pPr>
        <w:rPr>
          <w:b/>
          <w:bCs/>
        </w:rPr>
      </w:pPr>
    </w:p>
    <w:p w:rsidR="006E322F" w:rsidRPr="006E322F" w:rsidRDefault="006E322F"/>
    <w:sectPr w:rsidR="006E322F" w:rsidRPr="006E322F" w:rsidSect="006E32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322F"/>
    <w:rsid w:val="006C18F0"/>
    <w:rsid w:val="006E322F"/>
    <w:rsid w:val="00C71D9B"/>
    <w:rsid w:val="00D5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2</cp:revision>
  <dcterms:created xsi:type="dcterms:W3CDTF">2024-10-22T11:11:00Z</dcterms:created>
  <dcterms:modified xsi:type="dcterms:W3CDTF">2024-10-22T11:27:00Z</dcterms:modified>
</cp:coreProperties>
</file>